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01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B2C0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этапа Кубка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(КР)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горнолыжному спорту </w:t>
      </w:r>
      <w:proofErr w:type="gramStart"/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proofErr w:type="gramEnd"/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07483F">
        <w:rPr>
          <w:rFonts w:ascii="Times New Roman CYR" w:hAnsi="Times New Roman CYR" w:cs="Times New Roman CYR"/>
          <w:b/>
          <w:bCs/>
          <w:sz w:val="28"/>
          <w:szCs w:val="28"/>
        </w:rPr>
        <w:t>Магнитогорск,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5745">
        <w:rPr>
          <w:rFonts w:ascii="Times New Roman CYR" w:hAnsi="Times New Roman CYR" w:cs="Times New Roman CYR"/>
          <w:b/>
          <w:bCs/>
          <w:sz w:val="28"/>
          <w:szCs w:val="28"/>
        </w:rPr>
        <w:t>Челябинской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области.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/>
      </w:tblPr>
      <w:tblGrid>
        <w:gridCol w:w="1148"/>
        <w:gridCol w:w="1559"/>
        <w:gridCol w:w="2093"/>
        <w:gridCol w:w="34"/>
        <w:gridCol w:w="992"/>
        <w:gridCol w:w="1042"/>
        <w:gridCol w:w="1651"/>
        <w:gridCol w:w="1097"/>
      </w:tblGrid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8B7DF8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Магнитогорск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r w:rsidR="00AB2C0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ГЛЦ "Магнитогорск-Металлург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DD574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II</w:t>
            </w:r>
            <w:r w:rsidR="00AB2C0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этап Кубка России, соревнования FIS. </w:t>
            </w:r>
          </w:p>
        </w:tc>
      </w:tr>
      <w:tr w:rsidR="00AC7180" w:rsidRPr="005E24CD" w:rsidTr="0007483F">
        <w:trPr>
          <w:trHeight w:val="1"/>
          <w:jc w:val="right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180" w:rsidRDefault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Программа:</w:t>
            </w:r>
          </w:p>
          <w:p w:rsidR="004B78AB" w:rsidRDefault="00BF361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60A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супер-гигант</w:t>
            </w:r>
            <w:proofErr w:type="spellEnd"/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 мужчины</w:t>
            </w:r>
          </w:p>
          <w:p w:rsidR="00687D4A" w:rsidRPr="00257CD6" w:rsidRDefault="00BF361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60A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супер-комбинация</w:t>
            </w:r>
            <w:proofErr w:type="spellEnd"/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</w:p>
          <w:p w:rsidR="00AC7180" w:rsidRPr="00257CD6" w:rsidRDefault="00BF3612" w:rsidP="004B78AB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0A63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супер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-гигант</w:t>
            </w:r>
            <w:proofErr w:type="spellEnd"/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687D4A" w:rsidRDefault="00BF361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0A63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супер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-гигант</w:t>
            </w:r>
            <w:proofErr w:type="spellEnd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</w:p>
          <w:p w:rsidR="004B78AB" w:rsidRDefault="00BF361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 w:rsidR="00660A63">
              <w:rPr>
                <w:rFonts w:ascii="Times New Roman CYR" w:hAnsi="Times New Roman CYR" w:cs="Times New Roman CYR"/>
                <w:sz w:val="24"/>
                <w:szCs w:val="24"/>
              </w:rPr>
              <w:t>.12.14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супер-комбинация</w:t>
            </w:r>
            <w:proofErr w:type="spellEnd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, КР/ФИС,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</w:p>
          <w:p w:rsidR="004B78AB" w:rsidRDefault="00BF361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 w:rsidR="00660A63">
              <w:rPr>
                <w:rFonts w:ascii="Times New Roman CYR" w:hAnsi="Times New Roman CYR" w:cs="Times New Roman CYR"/>
                <w:sz w:val="24"/>
                <w:szCs w:val="24"/>
              </w:rPr>
              <w:t>.12.14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супер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-гигант</w:t>
            </w:r>
            <w:proofErr w:type="spellEnd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, КР/ФИС,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</w:p>
          <w:p w:rsidR="00BF3612" w:rsidRDefault="00BF3612" w:rsidP="00BF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15.12.14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слалом-гигант, КР/ФИС, мужчины</w:t>
            </w:r>
          </w:p>
          <w:p w:rsidR="00BF3612" w:rsidRDefault="00BF361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16.12.14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слалом-гигант, КР/ФИС, женщины</w:t>
            </w:r>
          </w:p>
          <w:p w:rsidR="00BF3612" w:rsidRDefault="00BF3612" w:rsidP="00BF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17.12.14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слалом-гигант, КР/ФИС, мужчины</w:t>
            </w:r>
          </w:p>
          <w:p w:rsidR="00BF3612" w:rsidRPr="00EA0378" w:rsidRDefault="00BF361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18.12.14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слалом-гигант, КР/ФИС, женщины</w:t>
            </w:r>
          </w:p>
          <w:p w:rsid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AC7180" w:rsidRP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расходы на канатно-буксировочную дорогу, оплачиваются  командирующей организацией.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BF3612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6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BF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6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 w:rsidP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Марина Ерохина (ГЛЦ "Металлург-Магнитогорск")</w:t>
            </w:r>
          </w:p>
          <w:p w:rsidR="00C25AD7" w:rsidRDefault="00C25AD7" w:rsidP="00C2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8(912)4081121</w:t>
            </w:r>
          </w:p>
          <w:p w:rsidR="00E647F5" w:rsidRDefault="00E647F5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A0FB4" w:rsidRPr="008B7DF8" w:rsidRDefault="009A0FB4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 w:rsidTr="00FC55BB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AC718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="00F66683">
              <w:rPr>
                <w:rFonts w:ascii="Times New Roman CYR" w:hAnsi="Times New Roman CYR" w:cs="Times New Roman CYR"/>
                <w:sz w:val="24"/>
                <w:szCs w:val="24"/>
              </w:rPr>
              <w:t>трансферам</w:t>
            </w:r>
            <w:proofErr w:type="spellEnd"/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594666" w:rsidRDefault="00594666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wmi-callto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9466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Размещение: </w:t>
            </w:r>
            <w:r w:rsidR="00822E7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Елена 89090999119</w:t>
            </w:r>
          </w:p>
          <w:p w:rsidR="00594666" w:rsidRPr="00C25AD7" w:rsidRDefault="00F66683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 w:rsidR="00594666" w:rsidRPr="00594666">
              <w:rPr>
                <w:rFonts w:ascii="Times New Roman" w:hAnsi="Times New Roman" w:cs="Times New Roman"/>
                <w:sz w:val="24"/>
                <w:szCs w:val="24"/>
              </w:rPr>
              <w:t xml:space="preserve">: Светлана </w:t>
            </w:r>
            <w:r w:rsidR="00594666" w:rsidRPr="0059466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8 3519 01 94 16</w:t>
            </w:r>
          </w:p>
        </w:tc>
      </w:tr>
      <w:tr w:rsidR="009A0FB4" w:rsidTr="00454202">
        <w:trPr>
          <w:trHeight w:val="1257"/>
          <w:jc w:val="right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321A43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542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  <w:proofErr w:type="spellEnd"/>
          </w:p>
          <w:p w:rsidR="004542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  <w:proofErr w:type="spellEnd"/>
          </w:p>
          <w:p w:rsidR="00454202" w:rsidRPr="004542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2" w:space="0" w:color="000000"/>
            </w:tcBorders>
            <w:shd w:val="clear" w:color="000000" w:fill="FFFFFF"/>
          </w:tcPr>
          <w:p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11376/10/14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</w:rPr>
              <w:t>11379/10/14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</w:rPr>
              <w:t>11380/10/14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тарт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940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865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680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иниш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490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510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510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450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355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170</w:t>
            </w:r>
          </w:p>
        </w:tc>
        <w:tc>
          <w:tcPr>
            <w:tcW w:w="1097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454202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Pr="005B06B0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</w:pPr>
            <w:r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TD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FIS</w:t>
            </w:r>
            <w:r w:rsidR="008B7DF8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9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Bernth</w:t>
            </w:r>
            <w:proofErr w:type="spellEnd"/>
            <w:r w:rsidR="0059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Laud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(AUT)</w:t>
            </w:r>
          </w:p>
          <w:p w:rsidR="009A0FB4" w:rsidRPr="00454202" w:rsidRDefault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судья – </w:t>
            </w:r>
            <w:r w:rsidR="00454202">
              <w:rPr>
                <w:rFonts w:ascii="Times New Roman CYR" w:hAnsi="Times New Roman CYR" w:cs="Times New Roman CYR"/>
                <w:sz w:val="24"/>
                <w:szCs w:val="24"/>
              </w:rPr>
              <w:t>А.Калинин</w:t>
            </w:r>
          </w:p>
          <w:p w:rsidR="00A21E01" w:rsidRPr="009A0FB4" w:rsidRDefault="00A21E01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8B7DF8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4375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57CD6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рий</w:t>
            </w:r>
            <w:r w:rsid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 Гурьев</w:t>
            </w:r>
          </w:p>
        </w:tc>
      </w:tr>
      <w:tr w:rsidR="00A21E01" w:rsidTr="00D328E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Постановщики трасс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жюри</w:t>
            </w:r>
          </w:p>
        </w:tc>
      </w:tr>
      <w:tr w:rsidR="00C25AD7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1A5362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 w:rsidP="001F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 декабря 2014 г. с 11:30 до 13:00, ГЛЦ "Металлург-Магнитогорск"</w:t>
            </w:r>
          </w:p>
          <w:p w:rsidR="00C25AD7" w:rsidRPr="00C16238" w:rsidRDefault="00C25AD7" w:rsidP="001F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Доска объявлений: на ГЛЦ  </w:t>
            </w:r>
          </w:p>
        </w:tc>
      </w:tr>
      <w:tr w:rsidR="00C25AD7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жеребьёвка, доска объявлений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A21E01" w:rsidRDefault="00C25AD7" w:rsidP="001F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 отель "Берёзки".</w:t>
            </w:r>
          </w:p>
          <w:p w:rsidR="00C25AD7" w:rsidRDefault="00C25AD7" w:rsidP="001F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13 декабря 2014 г., в 20 часов</w:t>
            </w:r>
          </w:p>
        </w:tc>
      </w:tr>
      <w:tr w:rsidR="00C25AD7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19 декабря 2014 г., примерно в 13 час.</w:t>
            </w:r>
          </w:p>
          <w:p w:rsidR="00C25AD7" w:rsidRDefault="00C25AD7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594666">
              <w:rPr>
                <w:rFonts w:ascii="Times New Roman CYR" w:hAnsi="Times New Roman CYR" w:cs="Times New Roman CYR"/>
                <w:sz w:val="24"/>
                <w:szCs w:val="24"/>
              </w:rPr>
              <w:t>есто: Финишная зона ГК "Магнитогорск-Металлург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".</w:t>
            </w:r>
          </w:p>
        </w:tc>
      </w:tr>
      <w:tr w:rsidR="00C25AD7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подачи заявок.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5B7E07" w:rsidRDefault="00C25AD7" w:rsidP="00337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C25AD7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proofErr w:type="spellEnd"/>
            <w:r w:rsidRPr="005B7E07">
              <w:rPr>
                <w:rFonts w:ascii="Times New Roman" w:hAnsi="Times New Roman" w:cs="Times New Roman"/>
              </w:rPr>
              <w:t>@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fgssr</w:t>
            </w:r>
            <w:proofErr w:type="spellEnd"/>
            <w:r w:rsidRPr="005B7E07">
              <w:rPr>
                <w:rFonts w:ascii="Times New Roman" w:hAnsi="Times New Roman" w:cs="Times New Roman"/>
              </w:rPr>
              <w:t>.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594666" w:rsidRDefault="00C25AD7" w:rsidP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C25AD7" w:rsidRPr="00337D94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Тел.89262260292 (Ю. Гурьев)</w:t>
            </w:r>
          </w:p>
          <w:p w:rsidR="00C25AD7" w:rsidRPr="00F80B33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Заявка на участие в этапе подается за 30 дней и подтверждается за 24 ч. до соревнований.</w:t>
            </w:r>
          </w:p>
        </w:tc>
      </w:tr>
    </w:tbl>
    <w:p w:rsidR="00C81E57" w:rsidRPr="00E74D70" w:rsidRDefault="00C81E57" w:rsidP="004437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454202">
      <w:pgSz w:w="12240" w:h="15840"/>
      <w:pgMar w:top="568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01"/>
    <w:rsid w:val="0002799F"/>
    <w:rsid w:val="00033A7B"/>
    <w:rsid w:val="0007483F"/>
    <w:rsid w:val="000C637A"/>
    <w:rsid w:val="000C6898"/>
    <w:rsid w:val="000D16E5"/>
    <w:rsid w:val="00112B5D"/>
    <w:rsid w:val="0012650E"/>
    <w:rsid w:val="001A5362"/>
    <w:rsid w:val="001D09BE"/>
    <w:rsid w:val="001D5013"/>
    <w:rsid w:val="00251F8B"/>
    <w:rsid w:val="00257CD6"/>
    <w:rsid w:val="002F5245"/>
    <w:rsid w:val="00321A43"/>
    <w:rsid w:val="00337D94"/>
    <w:rsid w:val="003E0A4B"/>
    <w:rsid w:val="00432F5B"/>
    <w:rsid w:val="00443759"/>
    <w:rsid w:val="00454202"/>
    <w:rsid w:val="00470583"/>
    <w:rsid w:val="004926B8"/>
    <w:rsid w:val="004967D9"/>
    <w:rsid w:val="004B25EF"/>
    <w:rsid w:val="004B78AB"/>
    <w:rsid w:val="004C2087"/>
    <w:rsid w:val="0051526E"/>
    <w:rsid w:val="00520963"/>
    <w:rsid w:val="00594666"/>
    <w:rsid w:val="005954C9"/>
    <w:rsid w:val="005B06B0"/>
    <w:rsid w:val="005E24CD"/>
    <w:rsid w:val="00615359"/>
    <w:rsid w:val="00623130"/>
    <w:rsid w:val="00660A63"/>
    <w:rsid w:val="0066594C"/>
    <w:rsid w:val="00684B90"/>
    <w:rsid w:val="00687D4A"/>
    <w:rsid w:val="006A6B3D"/>
    <w:rsid w:val="006B4B3E"/>
    <w:rsid w:val="007722C5"/>
    <w:rsid w:val="007740D6"/>
    <w:rsid w:val="007B2948"/>
    <w:rsid w:val="007D229F"/>
    <w:rsid w:val="008221D9"/>
    <w:rsid w:val="00822E73"/>
    <w:rsid w:val="008B7DF8"/>
    <w:rsid w:val="008F5776"/>
    <w:rsid w:val="008F761A"/>
    <w:rsid w:val="0099282C"/>
    <w:rsid w:val="0099472B"/>
    <w:rsid w:val="009A046E"/>
    <w:rsid w:val="009A0FB4"/>
    <w:rsid w:val="009C340E"/>
    <w:rsid w:val="00A21E01"/>
    <w:rsid w:val="00A8101E"/>
    <w:rsid w:val="00A947B6"/>
    <w:rsid w:val="00AB2C00"/>
    <w:rsid w:val="00AC3F95"/>
    <w:rsid w:val="00AC7180"/>
    <w:rsid w:val="00BE70FD"/>
    <w:rsid w:val="00BF3612"/>
    <w:rsid w:val="00C150D5"/>
    <w:rsid w:val="00C16238"/>
    <w:rsid w:val="00C20904"/>
    <w:rsid w:val="00C25AD7"/>
    <w:rsid w:val="00C30406"/>
    <w:rsid w:val="00C35169"/>
    <w:rsid w:val="00C81E57"/>
    <w:rsid w:val="00CA44B4"/>
    <w:rsid w:val="00D328E2"/>
    <w:rsid w:val="00D65134"/>
    <w:rsid w:val="00D679B6"/>
    <w:rsid w:val="00DD5745"/>
    <w:rsid w:val="00DF58E4"/>
    <w:rsid w:val="00E31164"/>
    <w:rsid w:val="00E647F5"/>
    <w:rsid w:val="00E72E11"/>
    <w:rsid w:val="00E74D70"/>
    <w:rsid w:val="00E91B97"/>
    <w:rsid w:val="00E9701D"/>
    <w:rsid w:val="00EA0378"/>
    <w:rsid w:val="00EA0748"/>
    <w:rsid w:val="00EF01DB"/>
    <w:rsid w:val="00F20348"/>
    <w:rsid w:val="00F41AF3"/>
    <w:rsid w:val="00F60B6E"/>
    <w:rsid w:val="00F66683"/>
    <w:rsid w:val="00F80B33"/>
    <w:rsid w:val="00FB6568"/>
    <w:rsid w:val="00FC55BB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946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Сергей</cp:lastModifiedBy>
  <cp:revision>50</cp:revision>
  <cp:lastPrinted>2011-10-12T08:16:00Z</cp:lastPrinted>
  <dcterms:created xsi:type="dcterms:W3CDTF">2011-09-15T10:27:00Z</dcterms:created>
  <dcterms:modified xsi:type="dcterms:W3CDTF">2014-11-18T10:08:00Z</dcterms:modified>
</cp:coreProperties>
</file>